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36" w:rsidRPr="00137EE0" w:rsidRDefault="00137EE0" w:rsidP="00137EE0">
      <w:pPr>
        <w:jc w:val="center"/>
        <w:rPr>
          <w:b/>
          <w:bCs/>
          <w:noProof/>
          <w:cs/>
        </w:rPr>
      </w:pPr>
      <w:r w:rsidRPr="00137EE0">
        <w:rPr>
          <w:rFonts w:hint="cs"/>
          <w:b/>
          <w:bCs/>
          <w:noProof/>
          <w:cs/>
        </w:rPr>
        <w:t>ภารกิจศูนย์ซ่อมสร้าง  24 ก.ค.55 วัดท่าควาย</w:t>
      </w:r>
    </w:p>
    <w:p w:rsidR="00137EE0" w:rsidRDefault="005336CC">
      <w:pPr>
        <w:rPr>
          <w: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175895</wp:posOffset>
            </wp:positionV>
            <wp:extent cx="2743200" cy="2110154"/>
            <wp:effectExtent l="19050" t="0" r="0" b="0"/>
            <wp:wrapNone/>
            <wp:docPr id="1" name="Picture 1" descr="G:\ศูนย์ฝึกอาชีพชุมชน 2555\ภาพกิจกรรม\7ซ24กค\ซ24กคFIL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ศูนย์ฝึกอาชีพชุมชน 2555\ภาพกิจกรรม\7ซ24กค\ซ24กคFIL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1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EE0" w:rsidRDefault="00E41700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264.8pt;margin-top:4.25pt;width:140.55pt;height:45pt;z-index:251664384;mso-width-relative:margin;mso-height-relative:margin" fillcolor="#fbd4b4 [1305]">
            <v:textbox>
              <w:txbxContent>
                <w:p w:rsidR="00E06F2C" w:rsidRPr="00E06F2C" w:rsidRDefault="00E06F2C">
                  <w:pPr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  <w:cs/>
                    </w:rPr>
                  </w:pPr>
                  <w:r>
                    <w:rPr>
                      <w:rFonts w:cstheme="minorBidi"/>
                      <w:szCs w:val="28"/>
                    </w:rPr>
                    <w:t xml:space="preserve"> </w:t>
                  </w:r>
                  <w:r w:rsidRPr="00E06F2C"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  <w:cs/>
                    </w:rPr>
                    <w:t>เตรียมพร้อมแล้วครับคุณครู</w:t>
                  </w:r>
                </w:p>
              </w:txbxContent>
            </v:textbox>
          </v:shape>
        </w:pict>
      </w:r>
    </w:p>
    <w:p w:rsidR="00137EE0" w:rsidRDefault="00137EE0"/>
    <w:p w:rsidR="00137EE0" w:rsidRDefault="00137EE0"/>
    <w:p w:rsidR="00955E97" w:rsidRDefault="00955E97"/>
    <w:p w:rsidR="00220A36" w:rsidRDefault="00220A36">
      <w:pPr>
        <w:rPr>
          <w:cs/>
        </w:rPr>
      </w:pPr>
    </w:p>
    <w:p w:rsidR="00220A36" w:rsidRDefault="005336CC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233680</wp:posOffset>
            </wp:positionV>
            <wp:extent cx="2762885" cy="2124075"/>
            <wp:effectExtent l="133350" t="76200" r="113665" b="85725"/>
            <wp:wrapNone/>
            <wp:docPr id="2" name="Picture 2" descr="G:\ศูนย์ฝึกอาชีพชุมชน 2555\ภาพกิจกรรม\7ซ24กค\ซ24กคFIL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ศูนย์ฝึกอาชีพชุมชน 2555\ภาพกิจกรรม\7ซ24กค\ซ24กคFIL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12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20A36" w:rsidRDefault="00220A36"/>
    <w:p w:rsidR="00137EE0" w:rsidRDefault="00137EE0"/>
    <w:p w:rsidR="00137EE0" w:rsidRDefault="00137EE0"/>
    <w:p w:rsidR="00137EE0" w:rsidRDefault="00137EE0"/>
    <w:p w:rsidR="00137EE0" w:rsidRDefault="00137EE0"/>
    <w:p w:rsidR="00137EE0" w:rsidRDefault="00137EE0"/>
    <w:p w:rsidR="00137EE0" w:rsidRDefault="005336CC">
      <w:pPr>
        <w:rPr>
          <w:cs/>
        </w:rPr>
      </w:pPr>
      <w:r>
        <w:rPr>
          <w:rFonts w:hint="cs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2761615" cy="2124075"/>
            <wp:effectExtent l="19050" t="0" r="635" b="0"/>
            <wp:wrapNone/>
            <wp:docPr id="8" name="Picture 3" descr="G:\ศูนย์ฝึกอาชีพชุมชน 2555\ภาพกิจกรรม\7ซ24กค\ซ24กคFIL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ศูนย์ฝึกอาชีพชุมชน 2555\ภาพกิจกรรม\7ซ24กค\ซ24กคFIL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EE0" w:rsidRDefault="00137EE0"/>
    <w:p w:rsidR="00137EE0" w:rsidRDefault="00137EE0"/>
    <w:p w:rsidR="00137EE0" w:rsidRDefault="00137EE0"/>
    <w:p w:rsidR="00137EE0" w:rsidRDefault="00E41700">
      <w:r>
        <w:rPr>
          <w:noProof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27" type="#_x0000_t182" style="position:absolute;margin-left:280.9pt;margin-top:1.15pt;width:124.45pt;height:84pt;z-index:251666432;mso-width-relative:margin;mso-height-relative:margin" fillcolor="yellow">
            <v:textbox>
              <w:txbxContent>
                <w:p w:rsidR="00E06F2C" w:rsidRPr="00E06F2C" w:rsidRDefault="001D568E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cs/>
                    </w:rPr>
                    <w:t xml:space="preserve"> เต็มท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>ี่</w:t>
                  </w:r>
                  <w:r w:rsidR="00E06F2C" w:rsidRPr="00E06F2C">
                    <w:rPr>
                      <w:rFonts w:asciiTheme="majorBidi" w:hAnsiTheme="majorBidi" w:cstheme="majorBidi"/>
                      <w:cs/>
                    </w:rPr>
                    <w:t>เลยพวกเรา</w:t>
                  </w:r>
                </w:p>
              </w:txbxContent>
            </v:textbox>
          </v:shape>
        </w:pict>
      </w:r>
    </w:p>
    <w:p w:rsidR="00137EE0" w:rsidRDefault="00137EE0"/>
    <w:p w:rsidR="00137EE0" w:rsidRDefault="00137EE0"/>
    <w:p w:rsidR="00137EE0" w:rsidRPr="001D568E" w:rsidRDefault="00137EE0"/>
    <w:p w:rsidR="00E06F2C" w:rsidRDefault="00E06F2C">
      <w:pPr>
        <w:rPr>
          <w:cs/>
        </w:rPr>
      </w:pPr>
    </w:p>
    <w:p w:rsidR="00E06F2C" w:rsidRDefault="00E06F2C"/>
    <w:p w:rsidR="00E06F2C" w:rsidRDefault="005336CC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101600</wp:posOffset>
            </wp:positionV>
            <wp:extent cx="2905125" cy="2238375"/>
            <wp:effectExtent l="19050" t="0" r="9525" b="0"/>
            <wp:wrapNone/>
            <wp:docPr id="12" name="Picture 5" descr="G:\ศูนย์ฝึกอาชีพชุมชน 2555\ภาพกิจกรรม\7ซ24กค\ซ24กคFIL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ศูนย์ฝึกอาชีพชุมชน 2555\ภาพกิจกรรม\7ซ24กค\ซ24กคFIL6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101600</wp:posOffset>
            </wp:positionV>
            <wp:extent cx="2924175" cy="2247900"/>
            <wp:effectExtent l="19050" t="0" r="9525" b="0"/>
            <wp:wrapNone/>
            <wp:docPr id="10" name="Picture 4" descr="G:\ศูนย์ฝึกอาชีพชุมชน 2555\ภาพกิจกรรม\7ซ24กค\ซ24กคFIL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ศูนย์ฝึกอาชีพชุมชน 2555\ภาพกิจกรรม\7ซ24กค\ซ24กคFIL6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6F2C" w:rsidRDefault="00E06F2C"/>
    <w:p w:rsidR="00E06F2C" w:rsidRDefault="00E06F2C"/>
    <w:p w:rsidR="00E06F2C" w:rsidRDefault="00E06F2C"/>
    <w:p w:rsidR="00E06F2C" w:rsidRDefault="00E06F2C"/>
    <w:p w:rsidR="00137EE0" w:rsidRDefault="00137EE0"/>
    <w:p w:rsidR="00E06F2C" w:rsidRDefault="00E06F2C"/>
    <w:p w:rsidR="00E06F2C" w:rsidRDefault="00E06F2C"/>
    <w:p w:rsidR="00E06F2C" w:rsidRPr="003E23DD" w:rsidRDefault="00E41700" w:rsidP="00E06F2C">
      <w:pPr>
        <w:jc w:val="center"/>
        <w:rPr>
          <w:b/>
          <w:bCs/>
          <w:noProof/>
          <w:color w:val="1F497D" w:themeColor="text2"/>
          <w:cs/>
        </w:rPr>
      </w:pPr>
      <w:r w:rsidRPr="00E41700">
        <w:rPr>
          <w:noProof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283.85pt;margin-top:12.75pt;width:161.65pt;height:75pt;z-index:251681792;mso-width-relative:margin;mso-height-relative:margin" adj="-4389,30370" fillcolor="#00b0f0">
            <v:fill color2="fill lighten(51)" focusposition=".5,.5" focussize="" method="linear sigma" focus="100%" type="gradientRadial"/>
            <v:textbox style="mso-next-textbox:#_x0000_s1029">
              <w:txbxContent>
                <w:p w:rsidR="00A052B2" w:rsidRPr="00A052B2" w:rsidRDefault="00A052B2" w:rsidP="00A052B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cs/>
                    </w:rPr>
                  </w:pPr>
                  <w:r w:rsidRPr="00A052B2">
                    <w:rPr>
                      <w:rFonts w:asciiTheme="majorBidi" w:hAnsiTheme="majorBidi" w:cstheme="majorBidi"/>
                      <w:b/>
                      <w:bCs/>
                      <w:color w:val="FF0000"/>
                      <w:cs/>
                    </w:rPr>
                    <w:t>ผมบริการด้วยใจ</w:t>
                  </w:r>
                  <w:r w:rsidRPr="00A052B2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cs/>
                    </w:rPr>
                    <w:t xml:space="preserve">  </w:t>
                  </w:r>
                  <w:r w:rsidRPr="00A052B2">
                    <w:rPr>
                      <w:rFonts w:asciiTheme="majorBidi" w:hAnsiTheme="majorBidi" w:cstheme="majorBidi"/>
                      <w:b/>
                      <w:bCs/>
                      <w:color w:val="FF0000"/>
                      <w:cs/>
                    </w:rPr>
                    <w:t>ขอรับ</w:t>
                  </w:r>
                  <w:r w:rsidRPr="00A052B2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cs/>
                    </w:rPr>
                    <w:t>ท่าน</w:t>
                  </w:r>
                </w:p>
              </w:txbxContent>
            </v:textbox>
          </v:shape>
        </w:pict>
      </w:r>
      <w:r w:rsidR="00E06F2C" w:rsidRPr="003E23DD">
        <w:rPr>
          <w:rFonts w:hint="cs"/>
          <w:b/>
          <w:bCs/>
          <w:noProof/>
          <w:color w:val="1F497D" w:themeColor="text2"/>
          <w:cs/>
        </w:rPr>
        <w:t>ภารกิจศูนย์ซ่อมสร้าง  24 ก.ค.55 วัดท่าควาย</w:t>
      </w:r>
    </w:p>
    <w:p w:rsidR="00E06F2C" w:rsidRDefault="00A052B2" w:rsidP="00E06F2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54726</wp:posOffset>
            </wp:positionV>
            <wp:extent cx="3086100" cy="2377814"/>
            <wp:effectExtent l="19050" t="0" r="0" b="0"/>
            <wp:wrapNone/>
            <wp:docPr id="19" name="Picture 12" descr="G:\ศูนย์ฝึกอาชีพชุมชน 2555\ภาพกิจกรรม\7ซ24กค\ซ24กคFIL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ศูนย์ฝึกอาชีพชุมชน 2555\ภาพกิจกรรม\7ซ24กค\ซ24กคFIL6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77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6F2C" w:rsidRDefault="00A052B2" w:rsidP="00E06F2C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</w:t>
      </w:r>
    </w:p>
    <w:p w:rsidR="00E06F2C" w:rsidRDefault="00A052B2" w:rsidP="00E06F2C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</w:t>
      </w:r>
    </w:p>
    <w:p w:rsidR="00E06F2C" w:rsidRDefault="00E06F2C" w:rsidP="00E06F2C">
      <w:pPr>
        <w:rPr>
          <w:noProof/>
        </w:rPr>
      </w:pPr>
    </w:p>
    <w:p w:rsidR="00E06F2C" w:rsidRDefault="00A052B2" w:rsidP="00E06F2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87630</wp:posOffset>
            </wp:positionV>
            <wp:extent cx="2867025" cy="2200275"/>
            <wp:effectExtent l="19050" t="0" r="9525" b="0"/>
            <wp:wrapNone/>
            <wp:docPr id="13" name="Picture 6" descr="G:\ศูนย์ฝึกอาชีพชุมชน 2555\ภาพกิจกรรม\7ซ24กค\ซ24กคFIL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ศูนย์ฝึกอาชีพชุมชน 2555\ภาพกิจกรรม\7ซ24กค\ซ24กคFIL6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6F2C" w:rsidRDefault="00E06F2C" w:rsidP="00E06F2C">
      <w:pPr>
        <w:rPr>
          <w:noProof/>
        </w:rPr>
      </w:pPr>
    </w:p>
    <w:p w:rsidR="00E06F2C" w:rsidRDefault="00E06F2C" w:rsidP="00E06F2C">
      <w:pPr>
        <w:rPr>
          <w:noProof/>
        </w:rPr>
      </w:pPr>
    </w:p>
    <w:p w:rsidR="00E06F2C" w:rsidRDefault="00E06F2C" w:rsidP="00E06F2C">
      <w:pPr>
        <w:rPr>
          <w:noProof/>
        </w:rPr>
      </w:pPr>
    </w:p>
    <w:p w:rsidR="00E06F2C" w:rsidRDefault="00E06F2C" w:rsidP="00E06F2C">
      <w:pPr>
        <w:rPr>
          <w:noProof/>
        </w:rPr>
      </w:pPr>
    </w:p>
    <w:p w:rsidR="00E06F2C" w:rsidRDefault="00A052B2" w:rsidP="00E06F2C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85032</wp:posOffset>
            </wp:positionV>
            <wp:extent cx="2943225" cy="2258754"/>
            <wp:effectExtent l="19050" t="0" r="9525" b="0"/>
            <wp:wrapNone/>
            <wp:docPr id="14" name="Picture 7" descr="G:\ศูนย์ฝึกอาชีพชุมชน 2555\ภาพกิจกรรม\7ซ24กค\ซ24กคFIL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ศูนย์ฝึกอาชีพชุมชน 2555\ภาพกิจกรรม\7ซ24กค\ซ24กคFIL6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58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6F2C" w:rsidRDefault="00E06F2C" w:rsidP="00E06F2C">
      <w:pPr>
        <w:jc w:val="center"/>
      </w:pPr>
    </w:p>
    <w:p w:rsidR="00E06F2C" w:rsidRDefault="00E06F2C" w:rsidP="00E06F2C">
      <w:pPr>
        <w:jc w:val="center"/>
      </w:pPr>
    </w:p>
    <w:p w:rsidR="00E06F2C" w:rsidRDefault="00E06F2C" w:rsidP="00E06F2C">
      <w:pPr>
        <w:jc w:val="center"/>
      </w:pPr>
    </w:p>
    <w:p w:rsidR="00E06F2C" w:rsidRDefault="00E06F2C" w:rsidP="00E06F2C">
      <w:pPr>
        <w:jc w:val="center"/>
      </w:pPr>
    </w:p>
    <w:p w:rsidR="00E06F2C" w:rsidRDefault="00A052B2" w:rsidP="00E06F2C">
      <w:pPr>
        <w:jc w:val="center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2981325" cy="2286000"/>
            <wp:effectExtent l="19050" t="0" r="9525" b="0"/>
            <wp:wrapNone/>
            <wp:docPr id="15" name="Picture 8" descr="G:\ศูนย์ฝึกอาชีพชุมชน 2555\ภาพกิจกรรม\7ซ24กค\ซ24กคFIL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ศูนย์ฝึกอาชีพชุมชน 2555\ภาพกิจกรรม\7ซ24กค\ซ24กคFIL6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6F2C" w:rsidRDefault="00E06F2C" w:rsidP="00E06F2C">
      <w:pPr>
        <w:jc w:val="center"/>
      </w:pPr>
    </w:p>
    <w:p w:rsidR="00E06F2C" w:rsidRDefault="00E06F2C" w:rsidP="00E06F2C">
      <w:pPr>
        <w:jc w:val="center"/>
      </w:pPr>
    </w:p>
    <w:p w:rsidR="00E06F2C" w:rsidRDefault="00E06F2C" w:rsidP="00E06F2C">
      <w:pPr>
        <w:jc w:val="center"/>
      </w:pPr>
    </w:p>
    <w:p w:rsidR="00E06F2C" w:rsidRDefault="00E41700" w:rsidP="00E06F2C">
      <w:pPr>
        <w:jc w:val="center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17.55pt;margin-top:-.2pt;width:167.2pt;height:44.25pt;z-index:251685888;mso-width-relative:margin;mso-height-relative:margin" fillcolor="#c2d69b [1942]" strokecolor="#00b0f0" strokeweight="2.25pt">
            <v:fill color2="#9bbb59 [3206]" focus="50%" type="gradient"/>
            <v:shadow on="t" type="perspective" color="#4e6128 [1606]" offset="1pt" offset2="-3pt"/>
            <v:textbox>
              <w:txbxContent>
                <w:p w:rsidR="00AF0463" w:rsidRPr="003E23DD" w:rsidRDefault="00AF0463">
                  <w:pPr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cs/>
                    </w:rPr>
                  </w:pPr>
                  <w:r w:rsidRPr="003E23DD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cs/>
                    </w:rPr>
                    <w:t xml:space="preserve"> อายุเครื่องคงเท่ากับเจ้าของนะ</w:t>
                  </w:r>
                  <w:r w:rsidRPr="003E23DD">
                    <w:rPr>
                      <w:rFonts w:asciiTheme="majorBidi" w:hAnsiTheme="majorBidi" w:cstheme="majorBidi" w:hint="cs"/>
                      <w:b/>
                      <w:bCs/>
                      <w:color w:val="1F497D" w:themeColor="text2"/>
                      <w:cs/>
                    </w:rPr>
                    <w:t>ครับ</w:t>
                  </w:r>
                </w:p>
              </w:txbxContent>
            </v:textbox>
          </v:shape>
        </w:pict>
      </w:r>
    </w:p>
    <w:p w:rsidR="00E06F2C" w:rsidRDefault="00E06F2C" w:rsidP="00E06F2C">
      <w:pPr>
        <w:jc w:val="center"/>
      </w:pPr>
    </w:p>
    <w:p w:rsidR="00E06F2C" w:rsidRDefault="00AF0463" w:rsidP="00E06F2C">
      <w:pPr>
        <w:jc w:val="center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114300</wp:posOffset>
            </wp:positionV>
            <wp:extent cx="3076575" cy="2219325"/>
            <wp:effectExtent l="19050" t="0" r="9525" b="0"/>
            <wp:wrapNone/>
            <wp:docPr id="16" name="Picture 9" descr="G:\ศูนย์ฝึกอาชีพชุมชน 2555\ภาพกิจกรรม\7ซ24กค\ซ24กคFIL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ศูนย์ฝึกอาชีพชุมชน 2555\ภาพกิจกรรม\7ซ24กค\ซ24กคFIL6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19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6F2C" w:rsidRDefault="00E06F2C" w:rsidP="00E06F2C">
      <w:pPr>
        <w:jc w:val="center"/>
      </w:pPr>
    </w:p>
    <w:p w:rsidR="00E06F2C" w:rsidRDefault="00E06F2C" w:rsidP="00E06F2C">
      <w:pPr>
        <w:jc w:val="center"/>
      </w:pPr>
    </w:p>
    <w:p w:rsidR="00E06F2C" w:rsidRDefault="00A052B2" w:rsidP="00E06F2C">
      <w:pPr>
        <w:jc w:val="center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2876379</wp:posOffset>
            </wp:positionH>
            <wp:positionV relativeFrom="paragraph">
              <wp:posOffset>92075</wp:posOffset>
            </wp:positionV>
            <wp:extent cx="2876722" cy="2209800"/>
            <wp:effectExtent l="19050" t="0" r="0" b="0"/>
            <wp:wrapNone/>
            <wp:docPr id="18" name="Picture 11" descr="G:\ศูนย์ฝึกอาชีพชุมชน 2555\ภาพกิจกรรม\7ซ24กค\ซ24กคFIL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ศูนย์ฝึกอาชีพชุมชน 2555\ภาพกิจกรรม\7ซ24กค\ซ24กคFIL6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22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6F2C" w:rsidRDefault="00E41700" w:rsidP="00E06F2C">
      <w:pPr>
        <w:jc w:val="center"/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0" type="#_x0000_t94" style="position:absolute;left:0;text-align:left;margin-left:66.8pt;margin-top:91.35pt;width:124.45pt;height:51.75pt;z-index:251683840;mso-width-relative:margin;mso-height-relative:margin" fillcolor="red">
            <v:fill rotate="t" focusposition=".5,.5" focussize="" type="gradientRadial"/>
            <v:textbox>
              <w:txbxContent>
                <w:p w:rsidR="00A052B2" w:rsidRPr="00A052B2" w:rsidRDefault="00A052B2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052B2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 xml:space="preserve"> </w:t>
                  </w:r>
                  <w:r w:rsidRPr="003E23DD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cs/>
                    </w:rPr>
                    <w:t>ขอพักหายใจสักครู่</w:t>
                  </w:r>
                  <w:r w:rsidRPr="00A052B2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ครับ</w:t>
                  </w:r>
                </w:p>
              </w:txbxContent>
            </v:textbox>
          </v:shape>
        </w:pict>
      </w:r>
    </w:p>
    <w:sectPr w:rsidR="00E06F2C" w:rsidSect="007D5EAA">
      <w:footerReference w:type="default" r:id="rId17"/>
      <w:pgSz w:w="11906" w:h="16838"/>
      <w:pgMar w:top="1440" w:right="1440" w:bottom="1440" w:left="1440" w:header="706" w:footer="706" w:gutter="0"/>
      <w:pgNumType w:start="8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BF" w:rsidRDefault="00DB3DBF" w:rsidP="00DB3DBF">
      <w:r>
        <w:separator/>
      </w:r>
    </w:p>
  </w:endnote>
  <w:endnote w:type="continuationSeparator" w:id="1">
    <w:p w:rsidR="00DB3DBF" w:rsidRDefault="00DB3DBF" w:rsidP="00DB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BF" w:rsidRPr="003E23DD" w:rsidRDefault="00DB3DBF">
    <w:pPr>
      <w:pStyle w:val="a7"/>
      <w:jc w:val="right"/>
      <w:rPr>
        <w:color w:val="7F7F7F" w:themeColor="text1" w:themeTint="80"/>
        <w:sz w:val="24"/>
        <w:szCs w:val="24"/>
      </w:rPr>
    </w:pPr>
    <w:r w:rsidRPr="003E23DD">
      <w:rPr>
        <w:rFonts w:hint="cs"/>
        <w:color w:val="7F7F7F" w:themeColor="text1" w:themeTint="80"/>
        <w:sz w:val="24"/>
        <w:szCs w:val="24"/>
        <w:cs/>
      </w:rPr>
      <w:t xml:space="preserve">โครงการศูนย์ฝึกอาชีพชุมชน  วิทยาลัยเกษตรและเทคโนโลยีพัทลุง  </w:t>
    </w:r>
    <w:sdt>
      <w:sdtPr>
        <w:rPr>
          <w:color w:val="7F7F7F" w:themeColor="text1" w:themeTint="80"/>
          <w:sz w:val="24"/>
          <w:szCs w:val="24"/>
        </w:rPr>
        <w:id w:val="3336051"/>
        <w:docPartObj>
          <w:docPartGallery w:val="Page Numbers (Bottom of Page)"/>
          <w:docPartUnique/>
        </w:docPartObj>
      </w:sdtPr>
      <w:sdtContent>
        <w:r w:rsidR="00E41700" w:rsidRPr="003E23DD">
          <w:rPr>
            <w:color w:val="7F7F7F" w:themeColor="text1" w:themeTint="80"/>
            <w:sz w:val="24"/>
            <w:szCs w:val="24"/>
          </w:rPr>
          <w:fldChar w:fldCharType="begin"/>
        </w:r>
        <w:r w:rsidRPr="003E23DD">
          <w:rPr>
            <w:color w:val="7F7F7F" w:themeColor="text1" w:themeTint="80"/>
            <w:sz w:val="24"/>
            <w:szCs w:val="24"/>
          </w:rPr>
          <w:instrText xml:space="preserve"> PAGE   \* MERGEFORMAT </w:instrText>
        </w:r>
        <w:r w:rsidR="00E41700" w:rsidRPr="003E23DD">
          <w:rPr>
            <w:color w:val="7F7F7F" w:themeColor="text1" w:themeTint="80"/>
            <w:sz w:val="24"/>
            <w:szCs w:val="24"/>
          </w:rPr>
          <w:fldChar w:fldCharType="separate"/>
        </w:r>
        <w:r w:rsidR="007D5EAA" w:rsidRPr="007D5EAA">
          <w:rPr>
            <w:noProof/>
            <w:color w:val="7F7F7F" w:themeColor="text1" w:themeTint="80"/>
            <w:sz w:val="24"/>
            <w:szCs w:val="24"/>
            <w:lang w:val="th-TH"/>
          </w:rPr>
          <w:t>80</w:t>
        </w:r>
        <w:r w:rsidR="00E41700" w:rsidRPr="003E23DD">
          <w:rPr>
            <w:color w:val="7F7F7F" w:themeColor="text1" w:themeTint="80"/>
            <w:sz w:val="24"/>
            <w:szCs w:val="24"/>
          </w:rPr>
          <w:fldChar w:fldCharType="end"/>
        </w:r>
      </w:sdtContent>
    </w:sdt>
  </w:p>
  <w:p w:rsidR="00DB3DBF" w:rsidRDefault="00DB3D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BF" w:rsidRDefault="00DB3DBF" w:rsidP="00DB3DBF">
      <w:r>
        <w:separator/>
      </w:r>
    </w:p>
  </w:footnote>
  <w:footnote w:type="continuationSeparator" w:id="1">
    <w:p w:rsidR="00DB3DBF" w:rsidRDefault="00DB3DBF" w:rsidP="00DB3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6D55"/>
    <w:rsid w:val="00137EE0"/>
    <w:rsid w:val="001D568E"/>
    <w:rsid w:val="00220A36"/>
    <w:rsid w:val="002B4FEA"/>
    <w:rsid w:val="00346614"/>
    <w:rsid w:val="00352ABC"/>
    <w:rsid w:val="00376D55"/>
    <w:rsid w:val="003A10E3"/>
    <w:rsid w:val="003E23DD"/>
    <w:rsid w:val="00436280"/>
    <w:rsid w:val="005336CC"/>
    <w:rsid w:val="00586DF8"/>
    <w:rsid w:val="005C0CFC"/>
    <w:rsid w:val="005D2575"/>
    <w:rsid w:val="006316EA"/>
    <w:rsid w:val="00663F84"/>
    <w:rsid w:val="0075251A"/>
    <w:rsid w:val="007570D8"/>
    <w:rsid w:val="007D5EAA"/>
    <w:rsid w:val="00955E97"/>
    <w:rsid w:val="009A3543"/>
    <w:rsid w:val="00A052B2"/>
    <w:rsid w:val="00AF0463"/>
    <w:rsid w:val="00DB3DBF"/>
    <w:rsid w:val="00E06F2C"/>
    <w:rsid w:val="00E4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red" strokecolor="#00b0f0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D5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6D55"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B3DB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B3DBF"/>
    <w:rPr>
      <w:szCs w:val="40"/>
    </w:rPr>
  </w:style>
  <w:style w:type="paragraph" w:styleId="a7">
    <w:name w:val="footer"/>
    <w:basedOn w:val="a"/>
    <w:link w:val="a8"/>
    <w:uiPriority w:val="99"/>
    <w:unhideWhenUsed/>
    <w:rsid w:val="00DB3DBF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B3DBF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2012-10-26T06:13:00Z</cp:lastPrinted>
  <dcterms:created xsi:type="dcterms:W3CDTF">2012-10-21T12:37:00Z</dcterms:created>
  <dcterms:modified xsi:type="dcterms:W3CDTF">2012-10-27T07:59:00Z</dcterms:modified>
</cp:coreProperties>
</file>